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B38" w14:textId="77777777" w:rsidR="002E325D" w:rsidRDefault="002E325D" w:rsidP="002E325D">
      <w:pPr>
        <w:autoSpaceDE w:val="0"/>
        <w:autoSpaceDN w:val="0"/>
        <w:adjustRightInd w:val="0"/>
        <w:spacing w:before="200"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14:paraId="0792BEFE" w14:textId="77777777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РАСХОДАХ, ОБ ИМУЩЕСТВЕ И ОБЯЗАТЕЛЬСТВАХ</w:t>
      </w:r>
    </w:p>
    <w:p w14:paraId="23B5B9DE" w14:textId="77777777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ОТДЕЛЬНЫХ КАТЕГОРИЙ ЛИЦ</w:t>
      </w:r>
    </w:p>
    <w:p w14:paraId="0DA837D8" w14:textId="424FA5A6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ЧЛЕНОВ ИХ СЕМЕЙ ДЛЯ РАЗМЕЩЕНИЯ НА ОФИЦИАЛЬН</w:t>
      </w:r>
      <w:r w:rsidR="00A03DCC">
        <w:rPr>
          <w:rFonts w:ascii="Arial" w:hAnsi="Arial" w:cs="Arial"/>
          <w:sz w:val="20"/>
          <w:szCs w:val="20"/>
        </w:rPr>
        <w:t>ОМ</w:t>
      </w:r>
      <w:r>
        <w:rPr>
          <w:rFonts w:ascii="Arial" w:hAnsi="Arial" w:cs="Arial"/>
          <w:sz w:val="20"/>
          <w:szCs w:val="20"/>
        </w:rPr>
        <w:t xml:space="preserve"> САЙТ</w:t>
      </w:r>
      <w:r w:rsidR="00A03DCC">
        <w:rPr>
          <w:rFonts w:ascii="Arial" w:hAnsi="Arial" w:cs="Arial"/>
          <w:sz w:val="20"/>
          <w:szCs w:val="20"/>
        </w:rPr>
        <w:t>Е</w:t>
      </w:r>
    </w:p>
    <w:p w14:paraId="097303CF" w14:textId="5815CC65" w:rsidR="002E325D" w:rsidRDefault="00A03DCC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МИНИСТЕРСТВА ПРИРОДНЫХ РЕСУРСОВ И ЭКОЛОГИИ </w:t>
      </w:r>
      <w:r w:rsidR="002E325D">
        <w:rPr>
          <w:rFonts w:ascii="Arial" w:hAnsi="Arial" w:cs="Arial"/>
          <w:sz w:val="20"/>
          <w:szCs w:val="20"/>
        </w:rPr>
        <w:t>РЕСПУБЛИКИ ДАГЕСТАН</w:t>
      </w:r>
    </w:p>
    <w:p w14:paraId="1C65C15E" w14:textId="6B55C7A6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2021 Г. ПО 31 ДЕКАБРЯ 2021 Г.</w:t>
      </w:r>
    </w:p>
    <w:p w14:paraId="06B7EA39" w14:textId="77777777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5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1559"/>
        <w:gridCol w:w="850"/>
        <w:gridCol w:w="993"/>
        <w:gridCol w:w="850"/>
        <w:gridCol w:w="851"/>
        <w:gridCol w:w="1275"/>
        <w:gridCol w:w="993"/>
        <w:gridCol w:w="992"/>
        <w:gridCol w:w="992"/>
        <w:gridCol w:w="1559"/>
        <w:gridCol w:w="1661"/>
      </w:tblGrid>
      <w:tr w:rsidR="002E325D" w14:paraId="6787E806" w14:textId="77777777" w:rsidTr="003D57E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397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B4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67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908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2A4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57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49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92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7FC8" w14:paraId="16F7B9AF" w14:textId="77777777" w:rsidTr="003D57E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17E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D8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C9F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0A4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73D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9D4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54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AAC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1D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10E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67C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91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8BB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83" w14:paraId="4F2C497B" w14:textId="77777777" w:rsidTr="003D57E9">
        <w:trPr>
          <w:trHeight w:val="34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B29B2" w14:textId="138C0721" w:rsidR="00755583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ED535" w14:textId="1AB25760" w:rsidR="00755583" w:rsidRPr="00A03DCC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DCC">
              <w:rPr>
                <w:rFonts w:ascii="Arial" w:hAnsi="Arial" w:cs="Arial"/>
                <w:b/>
                <w:bCs/>
                <w:sz w:val="20"/>
                <w:szCs w:val="20"/>
              </w:rPr>
              <w:t>Ибрагимов</w:t>
            </w:r>
          </w:p>
          <w:p w14:paraId="339B5134" w14:textId="4FD63CFF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DCC">
              <w:rPr>
                <w:rFonts w:ascii="Arial" w:hAnsi="Arial" w:cs="Arial"/>
                <w:b/>
                <w:bCs/>
                <w:sz w:val="20"/>
                <w:szCs w:val="20"/>
              </w:rPr>
              <w:t>Ибрагим Магомедович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712ED" w14:textId="60CC8844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E028A" w14:textId="49D9F881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425F2" w14:textId="4A1F5936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0AF7E" w14:textId="2FAE391F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97B45" w14:textId="49D21F32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1B4" w14:textId="542BEE19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5DA" w14:textId="03CBDF28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F69" w14:textId="265CA7FB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05FFF" w14:textId="77C956DC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FA3F5" w14:textId="46CEBFA9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2 994 329, 11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1E49D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83" w14:paraId="61A45E77" w14:textId="77777777" w:rsidTr="003D57E9">
        <w:trPr>
          <w:trHeight w:val="34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7CC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558E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F996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087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E5C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7E0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F04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831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14:paraId="1FDBD2D9" w14:textId="4A870CB8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(огородный)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2DE" w14:textId="7EEC9D82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5CB" w14:textId="17275031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9BD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BF4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66BD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FC8" w14:paraId="59054B53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37B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30AE" w14:textId="049BA2AB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BBD" w14:textId="4AF68CCE" w:rsidR="002E325D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домохозяйка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41F" w14:textId="199D1E7B" w:rsidR="002E325D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786" w14:textId="3BA706F6" w:rsidR="002E325D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67C" w14:textId="11C2E0A4" w:rsidR="002E325D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5D6" w14:textId="7C309BD0" w:rsidR="002E325D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712" w14:textId="2E054712" w:rsidR="002E325D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DC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FC5" w14:textId="3918E065" w:rsidR="002E325D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DCC">
              <w:rPr>
                <w:rFonts w:ascii="Arial" w:hAnsi="Arial" w:cs="Arial"/>
                <w:sz w:val="20"/>
                <w:szCs w:val="20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76C" w14:textId="0328AC42" w:rsidR="002E325D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D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48C9" w14:textId="6FD66927" w:rsidR="002E325D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F34" w14:textId="406A822A" w:rsidR="002E325D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36 000,00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538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FC8" w14:paraId="5DC165BF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205" w14:textId="013A7AA6" w:rsidR="002E325D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7E4" w14:textId="61BC3FA7" w:rsidR="00A03DCC" w:rsidRP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DCC">
              <w:rPr>
                <w:rFonts w:ascii="Arial" w:hAnsi="Arial" w:cs="Arial"/>
                <w:b/>
                <w:bCs/>
                <w:sz w:val="20"/>
                <w:szCs w:val="20"/>
              </w:rPr>
              <w:t>Алиханова</w:t>
            </w:r>
          </w:p>
          <w:p w14:paraId="7A7F5EBF" w14:textId="7D5A0463" w:rsidR="002E325D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DCC">
              <w:rPr>
                <w:rFonts w:ascii="Arial" w:hAnsi="Arial" w:cs="Arial"/>
                <w:b/>
                <w:bCs/>
                <w:sz w:val="20"/>
                <w:szCs w:val="20"/>
              </w:rPr>
              <w:t>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9CA" w14:textId="5409497E" w:rsidR="002E325D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Статс-секретарь – 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C5B" w14:textId="3F1EADB0" w:rsidR="002E325D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52E" w14:textId="2B1F9E85" w:rsidR="002E325D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="00533004">
              <w:rPr>
                <w:rFonts w:ascii="Arial" w:hAnsi="Arial" w:cs="Arial"/>
                <w:sz w:val="20"/>
                <w:szCs w:val="20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04F2" w14:textId="664BE3EF" w:rsidR="002E325D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C95" w14:textId="2292E9C1" w:rsidR="002E325D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FC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3B5" w14:textId="170B8610" w:rsidR="002E325D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FC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EFF3" w14:textId="05976586" w:rsidR="002E325D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62" w14:textId="149AF65C" w:rsidR="002E325D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FC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7E2" w14:textId="0F8D0145" w:rsidR="002E325D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802" w14:textId="37916D99" w:rsidR="002E325D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1 386 967,22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53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CC" w14:paraId="22CAB740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54E" w14:textId="77777777" w:rsid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FD5" w14:textId="2EEAB04D" w:rsidR="00A03DCC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FC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E39" w14:textId="0FC307E5" w:rsidR="00A03DCC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начальника Управления Главы РД по внутренней политике и местному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самоуправлению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21D" w14:textId="0F1A7F78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0178" w14:textId="7AFC6C22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3004">
              <w:rPr>
                <w:rFonts w:ascii="Arial" w:hAnsi="Arial" w:cs="Arial"/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7C1" w14:textId="1CBFE064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4D1" w14:textId="1DD1EDD1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7743" w14:textId="2F767089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E2B" w14:textId="6DC801A5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F99" w14:textId="2CF41AE4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97FE" w14:textId="0547CA87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114598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9F1" w14:textId="7950F6A7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1 597 011,92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742" w14:textId="77777777" w:rsid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CC" w14:paraId="0EA35F56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759" w14:textId="77777777" w:rsid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E51" w14:textId="6AFDF816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33A" w14:textId="51CAAD60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DD3" w14:textId="79B13F50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FBFA" w14:textId="0056CC1D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744" w14:textId="7C816D80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568C" w14:textId="5822021E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9CF" w14:textId="17107914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B45" w14:textId="2633A62A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D37" w14:textId="16904B38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4D5" w14:textId="38A25266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EA6" w14:textId="463FEF97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FD41" w14:textId="77777777" w:rsid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CC" w14:paraId="6BCF4C98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171C" w14:textId="77777777" w:rsid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46F" w14:textId="54713AF6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t>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FD6" w14:textId="37EF2637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057" w14:textId="45487378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E45F" w14:textId="45766951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9A2" w14:textId="45A6BF02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60F" w14:textId="14A00DFE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11B" w14:textId="5E75A371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29D" w14:textId="675DCB9A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7A6" w14:textId="794D173B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00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A9B" w14:textId="1D8125C0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D87" w14:textId="574E1040" w:rsidR="00A03DCC" w:rsidRDefault="0053300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920" w14:textId="77777777" w:rsid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43" w14:paraId="7FD235A8" w14:textId="77777777" w:rsidTr="003D57E9">
        <w:trPr>
          <w:trHeight w:val="60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C070C" w14:textId="64D5C400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36CFB" w14:textId="0DE2D917" w:rsidR="00186343" w:rsidRP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343">
              <w:rPr>
                <w:rFonts w:ascii="Arial" w:hAnsi="Arial" w:cs="Arial"/>
                <w:b/>
                <w:bCs/>
                <w:sz w:val="20"/>
                <w:szCs w:val="20"/>
              </w:rPr>
              <w:t>Гамидов</w:t>
            </w:r>
          </w:p>
          <w:p w14:paraId="3C072270" w14:textId="67359B4B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b/>
                <w:bCs/>
                <w:sz w:val="20"/>
                <w:szCs w:val="20"/>
              </w:rPr>
              <w:t>Руслан Магомедрасулович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0FCAC" w14:textId="2ED68AEF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министра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A5875" w14:textId="779CADA4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051A8" w14:textId="50BE5CF8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942A4" w14:textId="3201819E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E78A6" w14:textId="7ED656F9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767DF" w14:textId="7A7FBA89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8C19D" w14:textId="24067F15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5138" w14:textId="16A78BAE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D56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Лексус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LX570</w:t>
            </w:r>
          </w:p>
          <w:p w14:paraId="0C709921" w14:textId="2CA2D7E4" w:rsidR="00186343" w:rsidRP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494C" w14:textId="640B94C5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1 370 379,45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BDF4C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43" w14:paraId="44494EAC" w14:textId="77777777" w:rsidTr="003D57E9">
        <w:trPr>
          <w:trHeight w:val="10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CA7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D5E" w14:textId="77777777" w:rsidR="00186343" w:rsidRP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BCD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AA59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7C3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CDC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650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BFD" w14:textId="77777777" w:rsidR="00186343" w:rsidRP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A33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B8F2" w14:textId="77777777" w:rsidR="00186343" w:rsidRP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D79" w14:textId="3386600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114598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йота Ланд Крузер 150 (Прадо)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8B0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9D6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DCC" w14:paraId="1C2CE5F6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0A3" w14:textId="77777777" w:rsid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103" w14:textId="0C1A7A91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D69" w14:textId="190B9AA7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домохозяйка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4F81" w14:textId="6D38A8D9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A4F" w14:textId="31B275CF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20C" w14:textId="265E4C1C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7E3" w14:textId="0A9A93B5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BC6" w14:textId="03D94AB2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2BD" w14:textId="3938A38F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782" w14:textId="5C00A082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0D1" w14:textId="77777777" w:rsid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C8E" w14:textId="7CD26E49" w:rsidR="00A03DCC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8A20" w14:textId="77777777" w:rsidR="00A03DCC" w:rsidRDefault="00A03DC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FC8" w14:paraId="51B0D3F0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B385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D0F4" w14:textId="1669DC7B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019" w14:textId="1849DA9A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8CF" w14:textId="69CF6C5D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CBFE" w14:textId="557D1775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8AFE" w14:textId="3AF9BE05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333" w14:textId="19FB897B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59A" w14:textId="27009C99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FA8" w14:textId="23E444AA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80A" w14:textId="143EEB1D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078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DFC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4B3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FC8" w14:paraId="25AF00B2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EE3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973B" w14:textId="0958DFE2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830" w14:textId="0C3C65CE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68A" w14:textId="61D5E7FB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273" w14:textId="66318024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936" w14:textId="140DDDDE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184" w14:textId="730539A1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7EE" w14:textId="0F5E5958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F3A5" w14:textId="10627FF2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AFEB" w14:textId="5F2EDE09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64E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6298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D44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FC8" w14:paraId="0E95AFED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327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753" w14:textId="3862AB66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1EC" w14:textId="3C537C2C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B3F" w14:textId="2A80C73B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8C9" w14:textId="2967F216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C40" w14:textId="13BEECB1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5EF" w14:textId="1E8B0CB5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4FE" w14:textId="7CC5BE7E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EEB8" w14:textId="64759144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664" w14:textId="09C71053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BA74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536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FD8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FC8" w14:paraId="1EB13FC2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4CC" w14:textId="7B0703A9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551" w14:textId="52AEFEA7" w:rsidR="00186343" w:rsidRP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343">
              <w:rPr>
                <w:rFonts w:ascii="Arial" w:hAnsi="Arial" w:cs="Arial"/>
                <w:b/>
                <w:bCs/>
                <w:sz w:val="20"/>
                <w:szCs w:val="20"/>
              </w:rPr>
              <w:t>Насрутдинов</w:t>
            </w:r>
          </w:p>
          <w:p w14:paraId="7BBCC471" w14:textId="1E6C2875" w:rsidR="00186343" w:rsidRP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343">
              <w:rPr>
                <w:rFonts w:ascii="Arial" w:hAnsi="Arial" w:cs="Arial"/>
                <w:b/>
                <w:bCs/>
                <w:sz w:val="20"/>
                <w:szCs w:val="20"/>
              </w:rPr>
              <w:t>Борис</w:t>
            </w:r>
          </w:p>
          <w:p w14:paraId="0711D814" w14:textId="470A932B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343">
              <w:rPr>
                <w:rFonts w:ascii="Arial" w:hAnsi="Arial" w:cs="Arial"/>
                <w:b/>
                <w:bCs/>
                <w:sz w:val="20"/>
                <w:szCs w:val="20"/>
              </w:rPr>
              <w:t>Умалатович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561" w14:textId="68BBB09B" w:rsidR="00AC7FC8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A55" w14:textId="779BF77A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1E88" w14:textId="2098710D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E1B" w14:textId="611FC456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1C37" w14:textId="55D3C0CD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B9E" w14:textId="379855C3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ABC" w14:textId="6A1EE12B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3C12" w14:textId="3DB12BD4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D36" w14:textId="50EB2B7F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6F08" w14:textId="15198C78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6 882 283,12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B81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FC8" w14:paraId="0401EB5B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8CD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9FA" w14:textId="0710A81E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CEE" w14:textId="51D794EC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Экономист ООО «Агростройсервис»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985" w14:textId="567907C9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2F7" w14:textId="7C2C92FE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3B9" w14:textId="55100678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34" w14:textId="62D50E85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9C2B" w14:textId="5355E594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522" w14:textId="301E6AC2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F8C" w14:textId="2277D428" w:rsidR="00AC7FC8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C" w14:textId="2FF08CFA" w:rsidR="00AC7FC8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A7D" w14:textId="5A832CB6" w:rsidR="00AC7FC8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183 740,10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57D" w14:textId="77777777" w:rsidR="00AC7FC8" w:rsidRDefault="00AC7FC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43" w14:paraId="4A1AD127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2A9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F49" w14:textId="19932536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0F4" w14:textId="3D073EDE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DE3" w14:textId="5A03919B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0DD" w14:textId="55F5C1AC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822" w14:textId="5013BF92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1C84" w14:textId="20A926F2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EAF" w14:textId="62E0C9B5" w:rsidR="00186343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4A5" w14:textId="69D64ED3" w:rsidR="00186343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0E8F" w14:textId="7D792DD7" w:rsidR="00186343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E03" w14:textId="1447E2C4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FAC" w14:textId="24D32C4E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027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43" w14:paraId="578EB928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BC13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4C5" w14:textId="20C59110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BDB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AAC" w14:textId="565ADC17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71E9" w14:textId="76BA50EB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0ED" w14:textId="64BF3D28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04E" w14:textId="179A160E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965" w14:textId="0D4CC77E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636" w14:textId="5904F144" w:rsidR="00186343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C62" w14:textId="558EECD1" w:rsidR="00186343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27B" w14:textId="3BDCE0F7" w:rsidR="00186343" w:rsidRDefault="00AE3B12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B1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38" w14:textId="558DED49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893" w14:textId="40D4F26B" w:rsidR="00186343" w:rsidRDefault="00BE2BD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217" w14:textId="77777777" w:rsidR="00186343" w:rsidRDefault="0018634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03" w14:paraId="6667CB89" w14:textId="77777777" w:rsidTr="003D57E9">
        <w:trPr>
          <w:trHeight w:val="52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4AE06" w14:textId="741F2760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D611C" w14:textId="77777777" w:rsidR="00FD6403" w:rsidRPr="00B42364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364">
              <w:rPr>
                <w:rFonts w:ascii="Arial" w:hAnsi="Arial" w:cs="Arial"/>
                <w:b/>
                <w:bCs/>
                <w:sz w:val="20"/>
                <w:szCs w:val="20"/>
              </w:rPr>
              <w:t>Магомедов</w:t>
            </w:r>
          </w:p>
          <w:p w14:paraId="5FA4CF47" w14:textId="74AD342D" w:rsidR="00FD6403" w:rsidRPr="00BE2BDB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364">
              <w:rPr>
                <w:rFonts w:ascii="Arial" w:hAnsi="Arial" w:cs="Arial"/>
                <w:b/>
                <w:bCs/>
                <w:sz w:val="20"/>
                <w:szCs w:val="20"/>
              </w:rPr>
              <w:t>Магомед Газиявдибирович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0D259" w14:textId="692A0F1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ГКУ «Дагводсервис»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28E54" w14:textId="0E4350E9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F8DD" w14:textId="4783B34A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A3A02" w14:textId="22820403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04527" w14:textId="70E0B0AB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EB2" w14:textId="6D9C3F26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13A" w14:textId="2B28852B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A64" w14:textId="7D961C9E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E7A46" w14:textId="0415D4F6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58EE5" w14:textId="1CC5A648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1 471 972,74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7BB44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03" w14:paraId="04984493" w14:textId="77777777" w:rsidTr="003D57E9">
        <w:trPr>
          <w:trHeight w:val="39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887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881" w14:textId="77777777" w:rsidR="00FD6403" w:rsidRPr="00B42364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62C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E5C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4A3D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BF55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A0E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48C" w14:textId="605FAA2D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332" w14:textId="04C3DE0E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1D1" w14:textId="492DFB7D" w:rsidR="00FD6403" w:rsidRP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1CC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4E8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AEF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03" w14:paraId="37B962A8" w14:textId="77777777" w:rsidTr="003D57E9">
        <w:trPr>
          <w:trHeight w:val="33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F2058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895F5" w14:textId="514739B6" w:rsidR="00FD6403" w:rsidRPr="00BE2BDB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7E25" w14:textId="62F91158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домохозяйка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D1660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03EEA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A48E9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BEB6F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E36" w14:textId="2FECC68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14:paraId="4783E487" w14:textId="649FE4E9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BC4" w14:textId="704B87B3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730" w14:textId="1E19A144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A7CC3" w14:textId="3C0EF18F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4B1D" w14:textId="457D8A38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1     318 756.06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B5E31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03" w14:paraId="0C9BC05F" w14:textId="77777777" w:rsidTr="003D57E9">
        <w:trPr>
          <w:trHeight w:val="13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809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14A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C91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17E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F2B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9C9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A3C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BB3" w14:textId="228B7481" w:rsidR="00FD6403" w:rsidRP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BF2" w14:textId="5D664BB2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530" w14:textId="031447B1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E12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749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80D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03" w14:paraId="2122AF1A" w14:textId="77777777" w:rsidTr="003D57E9">
        <w:trPr>
          <w:trHeight w:val="4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137E4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1E03" w14:textId="0429DB54" w:rsidR="00FD6403" w:rsidRPr="00BE2BDB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E406A" w14:textId="27348AF2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0EED" w14:textId="4977ABF1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93EF" w14:textId="0F0C089B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6F8A3" w14:textId="5BB2E3CB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D63A0" w14:textId="78D9D981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25BC" w14:textId="77777777" w:rsidR="00FD6403" w:rsidRP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14:paraId="25D3DCE0" w14:textId="3658D789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87E" w14:textId="7E5234F0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FAE" w14:textId="71D3562A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50AE2" w14:textId="7647733D" w:rsid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F748A" w14:textId="00A33D78" w:rsid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630,00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6B677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03" w14:paraId="7D70F6C8" w14:textId="77777777" w:rsidTr="003D57E9">
        <w:trPr>
          <w:trHeight w:val="22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E35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8FF" w14:textId="77777777" w:rsidR="00FD6403" w:rsidRP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E48" w14:textId="77777777" w:rsidR="00FD6403" w:rsidRP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394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5B0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A39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9C4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4F9" w14:textId="12EBD5AA" w:rsidR="00FD6403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73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617" w14:textId="0DEFD037" w:rsidR="00FD6403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73D">
              <w:rPr>
                <w:rFonts w:ascii="Arial" w:hAnsi="Arial" w:cs="Arial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50D" w14:textId="3AB52637" w:rsidR="00FD6403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7EF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177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C72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03" w14:paraId="0E34C638" w14:textId="77777777" w:rsidTr="003D57E9">
        <w:trPr>
          <w:trHeight w:val="36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6E944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FC1AC" w14:textId="6C3488CF" w:rsidR="00FD6403" w:rsidRPr="00BE2BDB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5D9F3" w14:textId="5585BEA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6F97F" w14:textId="319D0064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E5C24" w14:textId="6F24BF3D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1DD91" w14:textId="6FC968DD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F3B2" w14:textId="1CC8E118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C58" w14:textId="132BBB61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D26" w14:textId="38EE6512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B32" w14:textId="024D1618" w:rsidR="00FD6403" w:rsidRPr="00AE3B12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F48AF" w14:textId="2E1CE658" w:rsid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45484" w14:textId="745A89F7" w:rsid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630,00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B1802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03" w14:paraId="44972343" w14:textId="77777777" w:rsidTr="003D57E9">
        <w:trPr>
          <w:trHeight w:val="10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2E7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F65" w14:textId="77777777" w:rsidR="00FD6403" w:rsidRP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9B0" w14:textId="77777777" w:rsidR="00FD6403" w:rsidRP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02B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A32F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971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5F3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335" w14:textId="23CF6E7E" w:rsidR="00FD6403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73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07B" w14:textId="50436F47" w:rsidR="00FD6403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73D">
              <w:rPr>
                <w:rFonts w:ascii="Arial" w:hAnsi="Arial" w:cs="Arial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7B8F" w14:textId="53AE43C9" w:rsidR="00FD6403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4B9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D00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6324" w14:textId="77777777" w:rsidR="00FD6403" w:rsidRDefault="00FD640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3D" w14:paraId="740572FE" w14:textId="77777777" w:rsidTr="003D57E9">
        <w:trPr>
          <w:trHeight w:val="45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3746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A4BAC" w14:textId="68068B49" w:rsidR="008F673D" w:rsidRPr="00BE2BDB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5FE1F" w14:textId="6D2BEEDE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Посещает детский 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2AFD3" w14:textId="617024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FECDA" w14:textId="61448362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E0758" w14:textId="1C7128D6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C6B86" w14:textId="3C38523D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923" w14:textId="010F30BA" w:rsidR="008F673D" w:rsidRPr="00AE3B12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519" w14:textId="72A5B636" w:rsidR="008F673D" w:rsidRPr="00AE3B12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818" w14:textId="565B2BEA" w:rsidR="008F673D" w:rsidRPr="00AE3B12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A8A6A" w14:textId="25BD8920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CB045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2FD8B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3D" w14:paraId="1FE31DE7" w14:textId="77777777" w:rsidTr="003D57E9">
        <w:trPr>
          <w:trHeight w:val="1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3FF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68C9" w14:textId="77777777" w:rsidR="008F673D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B745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A27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39C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5F1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715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3A7" w14:textId="5F23BB81" w:rsidR="008F673D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73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0241" w14:textId="19C1CB85" w:rsidR="008F673D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73D">
              <w:rPr>
                <w:rFonts w:ascii="Arial" w:hAnsi="Arial" w:cs="Arial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9BA" w14:textId="62EB41C8" w:rsidR="008F673D" w:rsidRPr="00FD6403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7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F6FC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966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E9A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364" w14:paraId="2D13823B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387" w14:textId="2499675B" w:rsidR="00B42364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B31" w14:textId="0951841B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73D">
              <w:rPr>
                <w:rFonts w:ascii="Arial" w:hAnsi="Arial" w:cs="Arial"/>
                <w:b/>
                <w:bCs/>
                <w:sz w:val="20"/>
                <w:szCs w:val="20"/>
              </w:rPr>
              <w:t>Магомедов</w:t>
            </w:r>
          </w:p>
          <w:p w14:paraId="20AB0852" w14:textId="1745B16A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73D">
              <w:rPr>
                <w:rFonts w:ascii="Arial" w:hAnsi="Arial" w:cs="Arial"/>
                <w:b/>
                <w:bCs/>
                <w:sz w:val="20"/>
                <w:szCs w:val="20"/>
              </w:rPr>
              <w:t>Юсуп</w:t>
            </w:r>
          </w:p>
          <w:p w14:paraId="295BAB65" w14:textId="299DAAB7" w:rsidR="00B42364" w:rsidRP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73D">
              <w:rPr>
                <w:rFonts w:ascii="Arial" w:hAnsi="Arial" w:cs="Arial"/>
                <w:b/>
                <w:bCs/>
                <w:sz w:val="20"/>
                <w:szCs w:val="20"/>
              </w:rPr>
              <w:t>Курбанович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401" w14:textId="271A8814" w:rsidR="00B42364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ГКУ РД «Фонд геологической информации Республики Дагестан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AB0" w14:textId="3FE33411" w:rsidR="00B42364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B0FC" w14:textId="0A5150FD" w:rsidR="00B42364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597" w14:textId="6C9CA118" w:rsidR="00B42364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704" w14:textId="4FDD15D8" w:rsidR="00B42364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108" w14:textId="0A0E8EA0" w:rsidR="00B42364" w:rsidRPr="00AE3B12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BCF" w14:textId="64D1CFD6" w:rsidR="00B42364" w:rsidRPr="00AE3B12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E1E" w14:textId="778FF28D" w:rsidR="00B42364" w:rsidRPr="00AE3B12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8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72D" w14:textId="6AEDF549" w:rsidR="00B42364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E9E" w14:textId="274D84BA" w:rsidR="00B42364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803 429,34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200" w14:textId="77777777" w:rsidR="00B42364" w:rsidRDefault="00B42364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F8E" w14:paraId="05A8495F" w14:textId="77777777" w:rsidTr="003D57E9">
        <w:trPr>
          <w:trHeight w:val="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67BE5" w14:textId="77777777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BC499" w14:textId="3EA2ADDC" w:rsidR="00997F8E" w:rsidRPr="00BE2BDB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1B90" w14:textId="73B09655" w:rsidR="00997F8E" w:rsidRDefault="0001688C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Медсестра МКБ ФГБУЗ ЮОМИ ФМБА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86E" w14:textId="63E42556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3D7" w14:textId="368470A8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B92" w14:textId="36503F12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5910" w14:textId="06BD7AB9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7770E" w14:textId="649FC8CD" w:rsidR="00997F8E" w:rsidRPr="00AE3B12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8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F3AED" w14:textId="4B979523" w:rsidR="00997F8E" w:rsidRPr="00AE3B12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4685E" w14:textId="6E5B81C0" w:rsidR="00997F8E" w:rsidRPr="00AE3B12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8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4C8EC" w14:textId="478D82E2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D95B" w14:textId="7DBD791F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186 673,85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B46D0" w14:textId="77777777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F8E" w14:paraId="1DCAD7FE" w14:textId="77777777" w:rsidTr="003D57E9">
        <w:trPr>
          <w:trHeight w:val="43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CBC6" w14:textId="77777777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F69" w14:textId="77777777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8E0" w14:textId="77777777" w:rsidR="00997F8E" w:rsidRP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907" w14:textId="7CFFF0C4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F83E" w14:textId="76FCD670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8E">
              <w:rPr>
                <w:rFonts w:ascii="Arial" w:hAnsi="Arial" w:cs="Arial"/>
                <w:sz w:val="20"/>
                <w:szCs w:val="20"/>
              </w:rPr>
              <w:t>Общая долевая (1/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97F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CED" w14:textId="0BE131C3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819" w14:textId="07C1ED85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8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56C" w14:textId="77777777" w:rsidR="00997F8E" w:rsidRPr="00AE3B12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7A5" w14:textId="77777777" w:rsidR="00997F8E" w:rsidRPr="00AE3B12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B39D" w14:textId="77777777" w:rsidR="00997F8E" w:rsidRPr="00AE3B12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7FD" w14:textId="77777777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6978" w14:textId="77777777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AED" w14:textId="77777777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3D" w14:paraId="6E5AEF03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8A06" w14:textId="0FAD791F" w:rsidR="008F673D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3FD" w14:textId="67B3EC6C" w:rsid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F8E">
              <w:rPr>
                <w:rFonts w:ascii="Arial" w:hAnsi="Arial" w:cs="Arial"/>
                <w:b/>
                <w:bCs/>
                <w:sz w:val="20"/>
                <w:szCs w:val="20"/>
              </w:rPr>
              <w:t>Омаров</w:t>
            </w:r>
          </w:p>
          <w:p w14:paraId="2420B55D" w14:textId="6395EA2F" w:rsidR="008F673D" w:rsidRPr="00997F8E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F8E">
              <w:rPr>
                <w:rFonts w:ascii="Arial" w:hAnsi="Arial" w:cs="Arial"/>
                <w:b/>
                <w:bCs/>
                <w:sz w:val="20"/>
                <w:szCs w:val="20"/>
              </w:rPr>
              <w:t>Расул Шахрудинович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892" w14:textId="6D27158C" w:rsidR="008F673D" w:rsidRDefault="00997F8E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</w:t>
            </w:r>
            <w:r>
              <w:t xml:space="preserve"> </w:t>
            </w:r>
            <w:r w:rsidRPr="00997F8E">
              <w:rPr>
                <w:rFonts w:ascii="Arial" w:hAnsi="Arial" w:cs="Arial"/>
                <w:sz w:val="20"/>
                <w:szCs w:val="20"/>
              </w:rPr>
              <w:t>ГКУ "Дирекция особо охраняемых природных территорий и водных биоресурсов"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2CF6" w14:textId="16A07F0F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4DA" w14:textId="269F4ACC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FDC" w14:textId="7DD0D6BF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B65" w14:textId="5DBC572A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6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EAD" w14:textId="2AE47DF6" w:rsidR="008F673D" w:rsidRPr="00AE3B12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6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CA6" w14:textId="28131C1F" w:rsidR="008F673D" w:rsidRPr="00AE3B12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2210" w14:textId="71D989AE" w:rsidR="008F673D" w:rsidRPr="00AE3B12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6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DC6" w14:textId="168652E7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63A" w14:textId="1BF93A39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2 249 821,46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3BFC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3D" w14:paraId="750E2955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8507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AD3" w14:textId="40580572" w:rsidR="008F673D" w:rsidRPr="00BE2BDB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66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F1B" w14:textId="6C9600EF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091B" w14:textId="51AEB5FA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06D" w14:textId="36881A0D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13E" w14:textId="1E5C4396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D17A" w14:textId="54998352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9E0" w14:textId="1B7F1FDF" w:rsidR="008F673D" w:rsidRPr="00AE3B12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6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12" w14:textId="64BD961E" w:rsidR="008F673D" w:rsidRPr="00AE3B12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668"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F6E" w14:textId="57289B92" w:rsidR="008F673D" w:rsidRPr="00AE3B12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6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5C65" w14:textId="4BE503BC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BF0" w14:textId="5B6F0C57" w:rsidR="008F673D" w:rsidRDefault="005C066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  <w:r w:rsidR="00DD3D3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959</w:t>
            </w:r>
            <w:r w:rsidR="00DD3D39">
              <w:rPr>
                <w:rFonts w:ascii="Arial" w:hAnsi="Arial" w:cs="Arial"/>
                <w:sz w:val="20"/>
                <w:szCs w:val="20"/>
              </w:rPr>
              <w:t>,09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995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6D8EEF38" w14:textId="77777777" w:rsidTr="003D57E9">
        <w:trPr>
          <w:trHeight w:val="81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F2050" w14:textId="41BF17B9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E4162" w14:textId="7C81DEEC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D39">
              <w:rPr>
                <w:rFonts w:ascii="Arial" w:hAnsi="Arial" w:cs="Arial"/>
                <w:b/>
                <w:bCs/>
                <w:sz w:val="20"/>
                <w:szCs w:val="20"/>
              </w:rPr>
              <w:t>Хважаев</w:t>
            </w:r>
          </w:p>
          <w:p w14:paraId="09E73AC1" w14:textId="1D51EEF6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D39">
              <w:rPr>
                <w:rFonts w:ascii="Arial" w:hAnsi="Arial" w:cs="Arial"/>
                <w:b/>
                <w:bCs/>
                <w:sz w:val="20"/>
                <w:szCs w:val="20"/>
              </w:rPr>
              <w:t>Исак</w:t>
            </w:r>
          </w:p>
          <w:p w14:paraId="26074D05" w14:textId="4A7F1F79" w:rsidR="00114598" w:rsidRPr="00BE2BDB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b/>
                <w:bCs/>
                <w:sz w:val="20"/>
                <w:szCs w:val="20"/>
              </w:rPr>
              <w:t>Саидович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275E3" w14:textId="12D1A094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</w:t>
            </w:r>
            <w:r>
              <w:t xml:space="preserve"> </w:t>
            </w:r>
            <w:r w:rsidRPr="00DD3D39">
              <w:rPr>
                <w:rFonts w:ascii="Arial" w:hAnsi="Arial" w:cs="Arial"/>
                <w:sz w:val="20"/>
                <w:szCs w:val="20"/>
              </w:rPr>
              <w:t>ГБУ РД "Дирекция Природного парка "Верхний Гуниб"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A5E" w14:textId="142BA7E9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4C5" w14:textId="12929E5F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1686" w14:textId="6AF1DBD3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04E" w14:textId="3F1489C4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53CAE" w14:textId="4883FC58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B682" w14:textId="0A749968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73DCB" w14:textId="362DF1AA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A60CD" w14:textId="1B9CDA28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59F6" w14:textId="1245DA29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582 800,26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02C4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4C5E5979" w14:textId="77777777" w:rsidTr="003D57E9">
        <w:trPr>
          <w:trHeight w:val="7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5468F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0BD5C" w14:textId="77777777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D2AFE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170" w14:textId="17AC9845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D06" w14:textId="0D1DB4C1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6E1" w14:textId="4C190AEE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FE90" w14:textId="6F4F408C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AB8A6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A8615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69BF0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90488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F8DAD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0F80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6063BA34" w14:textId="77777777" w:rsidTr="003D57E9">
        <w:trPr>
          <w:trHeight w:val="66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7F7C4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8C4EA" w14:textId="77777777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0D04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B48" w14:textId="332BC0EF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847" w14:textId="4150102C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D94" w14:textId="698866AD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930A" w14:textId="736BABE6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6AC2B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7B6AD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7E882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F9F03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237D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22D60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47493111" w14:textId="77777777" w:rsidTr="003D57E9">
        <w:trPr>
          <w:trHeight w:val="67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A546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55FC" w14:textId="77777777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B5913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E0A" w14:textId="34DC6D46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E20E" w14:textId="600A637A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68E" w14:textId="17618653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CC4" w14:textId="271C7C27" w:rsidR="00114598" w:rsidRP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C8340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02FE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B4D2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C184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8CE01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C92A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712615B0" w14:textId="77777777" w:rsidTr="003D57E9">
        <w:trPr>
          <w:trHeight w:val="1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98B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31A" w14:textId="77777777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528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DAEA" w14:textId="519B3461" w:rsidR="00114598" w:rsidRP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C26" w14:textId="2E78BA1A" w:rsidR="00114598" w:rsidRP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690" w14:textId="2C1E9924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B53" w14:textId="6FBD3415" w:rsidR="00114598" w:rsidRP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00A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503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24B7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50B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230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84F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3D" w14:paraId="7D0645B5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1E2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B77" w14:textId="388E3604" w:rsidR="008F673D" w:rsidRPr="00BE2BDB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F32" w14:textId="7C806529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Логопед СШ №50 г. Махачкалы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E845" w14:textId="64B5DEF0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875F" w14:textId="30367F92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4FE" w14:textId="35C8CA79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97ED" w14:textId="730C53E7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F44" w14:textId="491E4E4B" w:rsidR="008F673D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A52" w14:textId="2B92D437" w:rsidR="008F673D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4BB" w14:textId="01C74C46" w:rsidR="008F673D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4B7" w14:textId="55C5B97F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E98" w14:textId="3A7031DB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462 235,73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D51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E105F" w14:textId="77777777" w:rsidR="00FF36BB" w:rsidRDefault="00FF36BB" w:rsidP="003D57E9">
      <w:pPr>
        <w:jc w:val="center"/>
      </w:pPr>
    </w:p>
    <w:sectPr w:rsidR="00FF36BB" w:rsidSect="002E3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5D"/>
    <w:rsid w:val="0001688C"/>
    <w:rsid w:val="00022031"/>
    <w:rsid w:val="00114598"/>
    <w:rsid w:val="00186343"/>
    <w:rsid w:val="002E325D"/>
    <w:rsid w:val="003D57E9"/>
    <w:rsid w:val="00533004"/>
    <w:rsid w:val="005C0668"/>
    <w:rsid w:val="00755583"/>
    <w:rsid w:val="00784945"/>
    <w:rsid w:val="008F673D"/>
    <w:rsid w:val="00997F8E"/>
    <w:rsid w:val="00A03DCC"/>
    <w:rsid w:val="00AC7FC8"/>
    <w:rsid w:val="00AE3B12"/>
    <w:rsid w:val="00B42364"/>
    <w:rsid w:val="00BE2BDB"/>
    <w:rsid w:val="00DD3D39"/>
    <w:rsid w:val="00FD6403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6420"/>
  <w15:chartTrackingRefBased/>
  <w15:docId w15:val="{EEEC23B8-406D-45D4-B9C7-5BC1F1C4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64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64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64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64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D64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3F39DB275CD04F35A185C2A5B93FC9AFA8B656231609369F50EC9B63912A141A43A94D51A0E59D14174F2BFF32A24561C769BFDCC1102CE4B9EEb049I" TargetMode="External"/><Relationship Id="rId4" Type="http://schemas.openxmlformats.org/officeDocument/2006/relationships/hyperlink" Target="consultantplus://offline/ref=6D3F39DB275CD04F35A185C2A5B93FC9AFA8B656231609369F50EC9B63912A141A43A94D51A0E59D14174E22FF32A24561C769BFDCC1102CE4B9EEb04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Магадова</dc:creator>
  <cp:keywords/>
  <dc:description/>
  <cp:lastModifiedBy>Джамиля Магадова</cp:lastModifiedBy>
  <cp:revision>6</cp:revision>
  <dcterms:created xsi:type="dcterms:W3CDTF">2022-05-05T08:56:00Z</dcterms:created>
  <dcterms:modified xsi:type="dcterms:W3CDTF">2022-05-12T08:06:00Z</dcterms:modified>
</cp:coreProperties>
</file>